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741B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LECOM Student Emergency Academic Scholarship</w:t>
      </w:r>
    </w:p>
    <w:p w14:paraId="2ABF157C" w14:textId="4E4B33F0" w:rsidR="00F02525" w:rsidRDefault="00F02525" w:rsidP="00F02525">
      <w:pPr>
        <w:pStyle w:val="p1"/>
        <w:divId w:val="1077747306"/>
      </w:pPr>
      <w:r>
        <w:rPr>
          <w:rStyle w:val="s1"/>
        </w:rPr>
        <w:t xml:space="preserve">The SGA Emergency Student Fund provides financial assistance to LECOM-SH students facing urgent academic-related expenses. Awards range from </w:t>
      </w:r>
      <w:r w:rsidR="00183E9E">
        <w:rPr>
          <w:rStyle w:val="s1"/>
        </w:rPr>
        <w:t>$100-</w:t>
      </w:r>
      <w:r>
        <w:rPr>
          <w:rStyle w:val="s2"/>
        </w:rPr>
        <w:t>$1</w:t>
      </w:r>
      <w:r w:rsidR="000748C1">
        <w:rPr>
          <w:rStyle w:val="s2"/>
        </w:rPr>
        <w:t>75</w:t>
      </w:r>
      <w:r>
        <w:rPr>
          <w:rStyle w:val="s1"/>
        </w:rPr>
        <w:t xml:space="preserve"> and must be used strictly for academic purposes such as certification exams, required course materials, or emergency travel (e.g., funerals)</w:t>
      </w:r>
    </w:p>
    <w:p w14:paraId="7FA7F4AF" w14:textId="77777777" w:rsidR="00F02525" w:rsidRDefault="00F02525">
      <w:pPr>
        <w:pStyle w:val="p1"/>
        <w:divId w:val="1077747306"/>
      </w:pPr>
      <w:r>
        <w:rPr>
          <w:rStyle w:val="s2"/>
        </w:rPr>
        <w:t>To Apply:</w:t>
      </w:r>
    </w:p>
    <w:p w14:paraId="6962D814" w14:textId="77777777" w:rsidR="00F02525" w:rsidRDefault="00F02525">
      <w:pPr>
        <w:pStyle w:val="p1"/>
        <w:numPr>
          <w:ilvl w:val="0"/>
          <w:numId w:val="1"/>
        </w:numPr>
        <w:divId w:val="1077747306"/>
      </w:pPr>
      <w:r>
        <w:rPr>
          <w:rStyle w:val="s1"/>
        </w:rPr>
        <w:t>Complete the short application form (attached or linked).</w:t>
      </w:r>
    </w:p>
    <w:p w14:paraId="100876DF" w14:textId="77777777" w:rsidR="00F02525" w:rsidRDefault="00F02525">
      <w:pPr>
        <w:pStyle w:val="p1"/>
        <w:numPr>
          <w:ilvl w:val="0"/>
          <w:numId w:val="1"/>
        </w:numPr>
        <w:divId w:val="1077747306"/>
      </w:pPr>
      <w:r>
        <w:rPr>
          <w:rStyle w:val="s1"/>
        </w:rPr>
        <w:t xml:space="preserve">Write a brief </w:t>
      </w:r>
      <w:r>
        <w:rPr>
          <w:rStyle w:val="s2"/>
        </w:rPr>
        <w:t>Statement of Need</w:t>
      </w:r>
      <w:r>
        <w:rPr>
          <w:rStyle w:val="s1"/>
        </w:rPr>
        <w:t xml:space="preserve"> (max 200 words) using only your </w:t>
      </w:r>
      <w:r>
        <w:rPr>
          <w:rStyle w:val="s2"/>
        </w:rPr>
        <w:t>LECOM ID number</w:t>
      </w:r>
      <w:r>
        <w:rPr>
          <w:rStyle w:val="s1"/>
        </w:rPr>
        <w:t>—no names or identifying information.</w:t>
      </w:r>
    </w:p>
    <w:p w14:paraId="3502A2F8" w14:textId="238A9A53" w:rsidR="00F02525" w:rsidRDefault="00F02525" w:rsidP="00F02525">
      <w:pPr>
        <w:pStyle w:val="p1"/>
        <w:numPr>
          <w:ilvl w:val="0"/>
          <w:numId w:val="1"/>
        </w:numPr>
        <w:divId w:val="1077747306"/>
      </w:pPr>
      <w:r>
        <w:rPr>
          <w:rStyle w:val="s1"/>
        </w:rPr>
        <w:t>Attach any supporting documents (receipts, syllabus, etc.).</w:t>
      </w:r>
    </w:p>
    <w:p w14:paraId="4132CF52" w14:textId="77777777" w:rsidR="00F02525" w:rsidRDefault="00F02525">
      <w:pPr>
        <w:pStyle w:val="p1"/>
        <w:divId w:val="1077747306"/>
      </w:pPr>
      <w:r>
        <w:rPr>
          <w:rStyle w:val="s1"/>
          <w:rFonts w:ascii="Apple Color Emoji" w:hAnsi="Apple Color Emoji" w:cs="Apple Color Emoji"/>
        </w:rPr>
        <w:t>📧</w:t>
      </w:r>
      <w:r>
        <w:rPr>
          <w:rStyle w:val="s1"/>
        </w:rPr>
        <w:t xml:space="preserve"> </w:t>
      </w:r>
      <w:r>
        <w:rPr>
          <w:rStyle w:val="s2"/>
        </w:rPr>
        <w:t>Email your application to both</w:t>
      </w:r>
      <w:r>
        <w:rPr>
          <w:rStyle w:val="s1"/>
        </w:rPr>
        <w:t>:</w:t>
      </w:r>
    </w:p>
    <w:p w14:paraId="554864B7" w14:textId="5FE51EA9" w:rsidR="00F02525" w:rsidRPr="00E2547C" w:rsidRDefault="00F02525">
      <w:pPr>
        <w:pStyle w:val="p1"/>
        <w:numPr>
          <w:ilvl w:val="0"/>
          <w:numId w:val="2"/>
        </w:numPr>
        <w:divId w:val="1077747306"/>
        <w:rPr>
          <w:lang w:val="it-IT"/>
        </w:rPr>
      </w:pPr>
      <w:r w:rsidRPr="00E2547C">
        <w:rPr>
          <w:rStyle w:val="s1"/>
          <w:lang w:val="it-IT"/>
        </w:rPr>
        <w:t>SGA President</w:t>
      </w:r>
      <w:r w:rsidRPr="00E2547C">
        <w:rPr>
          <w:rStyle w:val="s2"/>
          <w:lang w:val="it-IT"/>
        </w:rPr>
        <w:t xml:space="preserve">: </w:t>
      </w:r>
      <w:r w:rsidR="00E2547C" w:rsidRPr="00E2547C">
        <w:rPr>
          <w:rStyle w:val="s2"/>
          <w:lang w:val="it-IT"/>
        </w:rPr>
        <w:t>mjan</w:t>
      </w:r>
      <w:r w:rsidR="00E2547C">
        <w:rPr>
          <w:rStyle w:val="s2"/>
          <w:lang w:val="it-IT"/>
        </w:rPr>
        <w:t>25641</w:t>
      </w:r>
      <w:r w:rsidR="00E2547C" w:rsidRPr="00E2547C">
        <w:rPr>
          <w:rStyle w:val="s2"/>
          <w:lang w:val="it-IT"/>
        </w:rPr>
        <w:t>@med.lecom.edu</w:t>
      </w:r>
    </w:p>
    <w:p w14:paraId="7814064D" w14:textId="3998A3C2" w:rsidR="00E2547C" w:rsidRDefault="00F02525" w:rsidP="00E2547C">
      <w:pPr>
        <w:pStyle w:val="p1"/>
        <w:numPr>
          <w:ilvl w:val="0"/>
          <w:numId w:val="2"/>
        </w:numPr>
        <w:divId w:val="1077747306"/>
      </w:pPr>
      <w:r>
        <w:rPr>
          <w:rStyle w:val="s1"/>
        </w:rPr>
        <w:t>SGA Treasurer</w:t>
      </w:r>
      <w:r>
        <w:rPr>
          <w:rStyle w:val="s2"/>
        </w:rPr>
        <w:t xml:space="preserve">: </w:t>
      </w:r>
      <w:r w:rsidR="00E2547C" w:rsidRPr="00E2547C">
        <w:t>anash41112@med.lecom.edu</w:t>
      </w:r>
    </w:p>
    <w:p w14:paraId="3FA8018E" w14:textId="0B2ED73F" w:rsidR="002E5020" w:rsidRPr="002E5020" w:rsidRDefault="00F02525" w:rsidP="00B64A0D">
      <w:pPr>
        <w:pStyle w:val="p1"/>
        <w:divId w:val="1077747306"/>
      </w:pPr>
      <w:r>
        <w:rPr>
          <w:rStyle w:val="s1"/>
        </w:rPr>
        <w:t xml:space="preserve">We will </w:t>
      </w:r>
      <w:r>
        <w:rPr>
          <w:rStyle w:val="s2"/>
        </w:rPr>
        <w:t>blind all identifying info</w:t>
      </w:r>
      <w:r>
        <w:rPr>
          <w:rStyle w:val="s1"/>
        </w:rPr>
        <w:t xml:space="preserve"> and </w:t>
      </w:r>
      <w:r>
        <w:rPr>
          <w:rStyle w:val="s2"/>
        </w:rPr>
        <w:t>review applications anonymously</w:t>
      </w:r>
      <w:r>
        <w:rPr>
          <w:rStyle w:val="s1"/>
        </w:rPr>
        <w:t>. Funding decisions will be made via SGA vote. Applicants will be notified within 30 days.</w:t>
      </w:r>
    </w:p>
    <w:p w14:paraId="4B090205" w14:textId="1EE3D480" w:rsidR="002E5020" w:rsidRPr="002E5020" w:rsidRDefault="002E5020" w:rsidP="00E2547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Full Name: _________________________</w:t>
      </w:r>
      <w:r w:rsidR="00E2547C">
        <w:rPr>
          <w:rFonts w:ascii="Times New Roman" w:hAnsi="Times New Roman" w:cs="Times New Roman"/>
          <w:kern w:val="0"/>
          <w14:ligatures w14:val="none"/>
        </w:rPr>
        <w:t xml:space="preserve">________         </w:t>
      </w:r>
      <w:r w:rsidRPr="002E5020">
        <w:rPr>
          <w:rFonts w:ascii="Times New Roman" w:hAnsi="Times New Roman" w:cs="Times New Roman"/>
          <w:kern w:val="0"/>
          <w14:ligatures w14:val="none"/>
        </w:rPr>
        <w:t>LECOM ID Number: _____________</w:t>
      </w:r>
    </w:p>
    <w:p w14:paraId="004B1D60" w14:textId="612933FE" w:rsidR="002E5020" w:rsidRDefault="002E5020" w:rsidP="00E2547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Email Address: ______________________</w:t>
      </w:r>
      <w:r w:rsidR="00E2547C">
        <w:rPr>
          <w:rFonts w:ascii="Times New Roman" w:hAnsi="Times New Roman" w:cs="Times New Roman"/>
          <w:kern w:val="0"/>
          <w14:ligatures w14:val="none"/>
        </w:rPr>
        <w:t>________        P</w:t>
      </w:r>
      <w:r w:rsidRPr="002E5020">
        <w:rPr>
          <w:rFonts w:ascii="Times New Roman" w:hAnsi="Times New Roman" w:cs="Times New Roman"/>
          <w:kern w:val="0"/>
          <w14:ligatures w14:val="none"/>
        </w:rPr>
        <w:t>hone Number:</w:t>
      </w:r>
      <w:r w:rsidR="00E2547C">
        <w:rPr>
          <w:rFonts w:ascii="Times New Roman" w:hAnsi="Times New Roman" w:cs="Times New Roman"/>
          <w:kern w:val="0"/>
          <w14:ligatures w14:val="none"/>
        </w:rPr>
        <w:t xml:space="preserve">  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_______________</w:t>
      </w:r>
      <w:r w:rsidR="00E2547C">
        <w:rPr>
          <w:rFonts w:ascii="Times New Roman" w:hAnsi="Times New Roman" w:cs="Times New Roman"/>
          <w:kern w:val="0"/>
          <w14:ligatures w14:val="none"/>
        </w:rPr>
        <w:t>__</w:t>
      </w:r>
    </w:p>
    <w:p w14:paraId="405C8AE7" w14:textId="32055178" w:rsidR="00E2547C" w:rsidRPr="002E5020" w:rsidRDefault="00E2547C" w:rsidP="00E2547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Mailing Adress: ________________________________________________________________</w:t>
      </w:r>
    </w:p>
    <w:p w14:paraId="5CB291CA" w14:textId="77777777" w:rsidR="002E5020" w:rsidRPr="002E5020" w:rsidRDefault="002E5020" w:rsidP="002E50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02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F0E976" wp14:editId="7D394741">
                <wp:extent cx="5943600" cy="1270"/>
                <wp:effectExtent l="0" t="31750" r="0" b="36830"/>
                <wp:docPr id="13207945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E05EB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98FC8C7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1. Statement of Need</w:t>
      </w:r>
    </w:p>
    <w:p w14:paraId="6022C73B" w14:textId="77777777" w:rsidR="00D7618E" w:rsidRDefault="002E5020" w:rsidP="00D7618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(Max 200 words. Do not include identifying information in this section.)</w:t>
      </w:r>
    </w:p>
    <w:p w14:paraId="54043C9C" w14:textId="0C78A3CD" w:rsidR="005D5487" w:rsidRPr="002E5020" w:rsidRDefault="005D5487" w:rsidP="00D7618E">
      <w:pPr>
        <w:spacing w:before="100" w:beforeAutospacing="1" w:after="100" w:afterAutospacing="1" w:line="240" w:lineRule="auto"/>
        <w:ind w:left="22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___________________________________________________________________________</w:t>
      </w:r>
      <w:r w:rsidR="002E5020" w:rsidRPr="002E5020">
        <w:rPr>
          <w:rFonts w:ascii=".AppleSystemUIFont" w:eastAsia="Times New Roman" w:hAnsi=".AppleSystemUIFont" w:cs="Times New Roman"/>
          <w:color w:val="FFFFFF"/>
          <w:kern w:val="0"/>
          <w:sz w:val="26"/>
          <w:szCs w:val="26"/>
          <w14:ligatures w14:val="none"/>
        </w:rPr>
        <w:t xml:space="preserve">esting </w:t>
      </w:r>
      <w:r w:rsidR="00D7618E">
        <w:rPr>
          <w:rFonts w:ascii=".AppleSystemUIFont" w:eastAsia="Times New Roman" w:hAnsi=".AppleSystemUIFont" w:cs="Times New Roman"/>
          <w:color w:val="FFFFFF"/>
          <w:kern w:val="0"/>
          <w:sz w:val="26"/>
          <w:szCs w:val="26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4B1F0B24" w14:textId="77777777" w:rsidR="00D7618E" w:rsidRDefault="005D5487" w:rsidP="00D7618E">
      <w:pPr>
        <w:spacing w:before="100" w:beforeAutospacing="1" w:after="100" w:afterAutospacing="1" w:line="240" w:lineRule="auto"/>
        <w:divId w:val="18956971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399CC265" w14:textId="36D645FD" w:rsidR="002E5020" w:rsidRPr="00D7618E" w:rsidRDefault="005D5487" w:rsidP="00D7618E">
      <w:pPr>
        <w:spacing w:before="100" w:beforeAutospacing="1" w:after="100" w:afterAutospacing="1" w:line="240" w:lineRule="auto"/>
        <w:divId w:val="18956971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_________________________________________________________</w:t>
      </w:r>
      <w:r w:rsidR="006425BD">
        <w:rPr>
          <w:rFonts w:ascii="Times New Roman" w:hAnsi="Times New Roman" w:cs="Times New Roman"/>
          <w:kern w:val="0"/>
          <w14:ligatures w14:val="none"/>
        </w:rPr>
        <w:t>__</w:t>
      </w:r>
      <w:r>
        <w:rPr>
          <w:rFonts w:ascii="Times New Roman" w:hAnsi="Times New Roman" w:cs="Times New Roman"/>
          <w:kern w:val="0"/>
          <w14:ligatures w14:val="none"/>
        </w:rPr>
        <w:t>_________________</w:t>
      </w:r>
      <w:r>
        <w:rPr>
          <w:rFonts w:ascii=".AppleSystemUIFont" w:eastAsia="Times New Roman" w:hAnsi=".AppleSystemUIFont" w:cs="Times New Roman"/>
          <w:color w:val="FFFFFF"/>
          <w:kern w:val="0"/>
          <w:sz w:val="26"/>
          <w:szCs w:val="26"/>
          <w14:ligatures w14:val="none"/>
        </w:rPr>
        <w:t>__</w:t>
      </w:r>
      <w:r w:rsidR="002E5020" w:rsidRPr="002E5020">
        <w:rPr>
          <w:rFonts w:ascii=".AppleSystemUIFont" w:eastAsia="Times New Roman" w:hAnsi=".AppleSystemUIFont" w:cs="Times New Roman"/>
          <w:color w:val="FFFFFF"/>
          <w:kern w:val="0"/>
          <w:sz w:val="26"/>
          <w:szCs w:val="26"/>
          <w14:ligatures w14:val="none"/>
        </w:rPr>
        <w:t>interruption.</w:t>
      </w:r>
    </w:p>
    <w:p w14:paraId="4DDA6C31" w14:textId="5547DB31" w:rsidR="002E5020" w:rsidRPr="002E5020" w:rsidRDefault="002E5020" w:rsidP="002E502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1FC202" w14:textId="77777777" w:rsidR="00D7618E" w:rsidRDefault="00D7618E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7562ED" w14:textId="2E744FA2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lastRenderedPageBreak/>
        <w:t>2. Amount Requested: $__________</w:t>
      </w:r>
    </w:p>
    <w:p w14:paraId="6560F0BE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3. Purpose of Funds (check all that apply):</w:t>
      </w:r>
    </w:p>
    <w:p w14:paraId="53009046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Segoe UI Symbol" w:hAnsi="Segoe UI Symbol" w:cs="Segoe UI Symbol"/>
          <w:kern w:val="0"/>
          <w14:ligatures w14:val="none"/>
        </w:rPr>
        <w:t>☐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Required course materials</w:t>
      </w:r>
    </w:p>
    <w:p w14:paraId="57ABB2CE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Segoe UI Symbol" w:hAnsi="Segoe UI Symbol" w:cs="Segoe UI Symbol"/>
          <w:kern w:val="0"/>
          <w14:ligatures w14:val="none"/>
        </w:rPr>
        <w:t>☐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Exam fees / certifications</w:t>
      </w:r>
    </w:p>
    <w:p w14:paraId="70F77FD2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Segoe UI Symbol" w:hAnsi="Segoe UI Symbol" w:cs="Segoe UI Symbol"/>
          <w:kern w:val="0"/>
          <w14:ligatures w14:val="none"/>
        </w:rPr>
        <w:t>☐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Emergency transportation</w:t>
      </w:r>
    </w:p>
    <w:p w14:paraId="61EF8636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Segoe UI Symbol" w:hAnsi="Segoe UI Symbol" w:cs="Segoe UI Symbol"/>
          <w:kern w:val="0"/>
          <w14:ligatures w14:val="none"/>
        </w:rPr>
        <w:t>☐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Other (specify): __________________________</w:t>
      </w:r>
    </w:p>
    <w:p w14:paraId="3CFCA740" w14:textId="77777777" w:rsidR="002E5020" w:rsidRPr="002E5020" w:rsidRDefault="002E5020" w:rsidP="002E50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02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D93D27" wp14:editId="290BBD30">
                <wp:extent cx="5943600" cy="1270"/>
                <wp:effectExtent l="0" t="31750" r="0" b="36830"/>
                <wp:docPr id="1324653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DAFA8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A90FBA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4. Supporting Documents Attached:</w:t>
      </w:r>
    </w:p>
    <w:p w14:paraId="47CD255E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Segoe UI Symbol" w:hAnsi="Segoe UI Symbol" w:cs="Segoe UI Symbol"/>
          <w:kern w:val="0"/>
          <w14:ligatures w14:val="none"/>
        </w:rPr>
        <w:t>☐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Receipt / Invoice</w:t>
      </w:r>
    </w:p>
    <w:p w14:paraId="241F55FA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Segoe UI Symbol" w:hAnsi="Segoe UI Symbol" w:cs="Segoe UI Symbol"/>
          <w:kern w:val="0"/>
          <w14:ligatures w14:val="none"/>
        </w:rPr>
        <w:t>☐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Course syllabus or official requirement</w:t>
      </w:r>
    </w:p>
    <w:p w14:paraId="61320E97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Segoe UI Symbol" w:hAnsi="Segoe UI Symbol" w:cs="Segoe UI Symbol"/>
          <w:kern w:val="0"/>
          <w14:ligatures w14:val="none"/>
        </w:rPr>
        <w:t>☐</w:t>
      </w:r>
      <w:r w:rsidRPr="002E5020">
        <w:rPr>
          <w:rFonts w:ascii="Times New Roman" w:hAnsi="Times New Roman" w:cs="Times New Roman"/>
          <w:kern w:val="0"/>
          <w14:ligatures w14:val="none"/>
        </w:rPr>
        <w:t xml:space="preserve"> Other: ________________________</w:t>
      </w:r>
    </w:p>
    <w:p w14:paraId="5866AE97" w14:textId="77777777" w:rsidR="002E5020" w:rsidRPr="002E5020" w:rsidRDefault="002E5020" w:rsidP="002E50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02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65A0DF" wp14:editId="4FD96676">
                <wp:extent cx="5943600" cy="1270"/>
                <wp:effectExtent l="0" t="31750" r="0" b="36830"/>
                <wp:docPr id="16324871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864C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644BABB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Signature: ___________________________</w:t>
      </w:r>
    </w:p>
    <w:p w14:paraId="45BC9D02" w14:textId="77777777" w:rsidR="002E5020" w:rsidRPr="002E5020" w:rsidRDefault="002E5020" w:rsidP="002E502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E5020">
        <w:rPr>
          <w:rFonts w:ascii="Times New Roman" w:hAnsi="Times New Roman" w:cs="Times New Roman"/>
          <w:kern w:val="0"/>
          <w14:ligatures w14:val="none"/>
        </w:rPr>
        <w:t>Date: ________________________</w:t>
      </w:r>
    </w:p>
    <w:p w14:paraId="6FE01FFA" w14:textId="50B4BD3A" w:rsidR="002E5020" w:rsidRPr="002E5020" w:rsidRDefault="002E5020" w:rsidP="002E50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FF8974" w14:textId="77777777" w:rsidR="002E5020" w:rsidRDefault="002E5020"/>
    <w:sectPr w:rsidR="002E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73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70E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617235">
    <w:abstractNumId w:val="0"/>
  </w:num>
  <w:num w:numId="2" w16cid:durableId="165741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20"/>
    <w:rsid w:val="000748C1"/>
    <w:rsid w:val="00183E9E"/>
    <w:rsid w:val="00280F41"/>
    <w:rsid w:val="002E5020"/>
    <w:rsid w:val="005D5487"/>
    <w:rsid w:val="005F00F3"/>
    <w:rsid w:val="006425BD"/>
    <w:rsid w:val="00735C29"/>
    <w:rsid w:val="00894993"/>
    <w:rsid w:val="009B22A0"/>
    <w:rsid w:val="00A22C42"/>
    <w:rsid w:val="00B64A0D"/>
    <w:rsid w:val="00CE5372"/>
    <w:rsid w:val="00D25312"/>
    <w:rsid w:val="00D7618E"/>
    <w:rsid w:val="00E2547C"/>
    <w:rsid w:val="00F0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F8A9"/>
  <w15:chartTrackingRefBased/>
  <w15:docId w15:val="{99C09CEC-2012-D744-AAD7-6E169DF2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02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E502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E5020"/>
  </w:style>
  <w:style w:type="paragraph" w:customStyle="1" w:styleId="p2">
    <w:name w:val="p2"/>
    <w:basedOn w:val="Normal"/>
    <w:rsid w:val="002E502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2E5020"/>
  </w:style>
  <w:style w:type="character" w:customStyle="1" w:styleId="s3">
    <w:name w:val="s3"/>
    <w:basedOn w:val="DefaultParagraphFont"/>
    <w:rsid w:val="002E5020"/>
  </w:style>
  <w:style w:type="character" w:customStyle="1" w:styleId="s4">
    <w:name w:val="s4"/>
    <w:basedOn w:val="DefaultParagraphFont"/>
    <w:rsid w:val="002E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120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Jan</dc:creator>
  <cp:keywords/>
  <dc:description/>
  <cp:lastModifiedBy>Muhammad Jan</cp:lastModifiedBy>
  <cp:revision>2</cp:revision>
  <cp:lastPrinted>2025-06-13T21:48:00Z</cp:lastPrinted>
  <dcterms:created xsi:type="dcterms:W3CDTF">2025-06-13T22:02:00Z</dcterms:created>
  <dcterms:modified xsi:type="dcterms:W3CDTF">2025-06-13T22:02:00Z</dcterms:modified>
</cp:coreProperties>
</file>